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22" w:rsidRPr="00697B42" w:rsidRDefault="00887722" w:rsidP="006A2DB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7B42">
        <w:rPr>
          <w:rFonts w:ascii="Times New Roman" w:hAnsi="Times New Roman" w:cs="Times New Roman"/>
          <w:b/>
          <w:sz w:val="18"/>
          <w:szCs w:val="18"/>
        </w:rPr>
        <w:t>Tematický a časový plán</w:t>
      </w:r>
      <w:r w:rsidRPr="00697B42">
        <w:rPr>
          <w:rFonts w:ascii="Times New Roman" w:hAnsi="Times New Roman" w:cs="Times New Roman"/>
          <w:sz w:val="18"/>
          <w:szCs w:val="18"/>
        </w:rPr>
        <w:tab/>
      </w:r>
      <w:r w:rsidRPr="00697B42">
        <w:rPr>
          <w:rFonts w:ascii="Times New Roman" w:hAnsi="Times New Roman" w:cs="Times New Roman"/>
          <w:sz w:val="18"/>
          <w:szCs w:val="18"/>
        </w:rPr>
        <w:tab/>
      </w:r>
      <w:r w:rsidRPr="00697B42">
        <w:rPr>
          <w:rFonts w:ascii="Times New Roman" w:hAnsi="Times New Roman" w:cs="Times New Roman"/>
          <w:sz w:val="18"/>
          <w:szCs w:val="18"/>
        </w:rPr>
        <w:tab/>
      </w:r>
      <w:r w:rsidRPr="00697B42">
        <w:rPr>
          <w:rFonts w:ascii="Times New Roman" w:hAnsi="Times New Roman" w:cs="Times New Roman"/>
          <w:sz w:val="18"/>
          <w:szCs w:val="18"/>
        </w:rPr>
        <w:tab/>
      </w:r>
      <w:r w:rsidRPr="00697B42">
        <w:rPr>
          <w:rFonts w:ascii="Times New Roman" w:hAnsi="Times New Roman" w:cs="Times New Roman"/>
          <w:sz w:val="18"/>
          <w:szCs w:val="18"/>
        </w:rPr>
        <w:tab/>
      </w:r>
      <w:r w:rsidRPr="00697B42">
        <w:rPr>
          <w:rFonts w:ascii="Times New Roman" w:hAnsi="Times New Roman" w:cs="Times New Roman"/>
          <w:sz w:val="18"/>
          <w:szCs w:val="18"/>
        </w:rPr>
        <w:tab/>
      </w:r>
      <w:r w:rsidRPr="00697B42">
        <w:rPr>
          <w:rFonts w:ascii="Times New Roman" w:hAnsi="Times New Roman" w:cs="Times New Roman"/>
          <w:sz w:val="18"/>
          <w:szCs w:val="18"/>
        </w:rPr>
        <w:tab/>
        <w:t>rok 2012/2013</w:t>
      </w:r>
    </w:p>
    <w:p w:rsidR="00887722" w:rsidRPr="00697B42" w:rsidRDefault="00C45DF6" w:rsidP="006A2DB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697B42">
        <w:rPr>
          <w:rFonts w:ascii="Times New Roman" w:hAnsi="Times New Roman" w:cs="Times New Roman"/>
          <w:b/>
          <w:sz w:val="18"/>
          <w:szCs w:val="18"/>
        </w:rPr>
        <w:t>Výtvar</w:t>
      </w:r>
      <w:r w:rsidR="0023287D" w:rsidRPr="00697B42">
        <w:rPr>
          <w:rFonts w:ascii="Times New Roman" w:hAnsi="Times New Roman" w:cs="Times New Roman"/>
          <w:b/>
          <w:sz w:val="18"/>
          <w:szCs w:val="18"/>
        </w:rPr>
        <w:t>ná výchova</w:t>
      </w:r>
      <w:r w:rsidR="00A01DA1" w:rsidRPr="00697B42">
        <w:rPr>
          <w:rFonts w:ascii="Times New Roman" w:hAnsi="Times New Roman" w:cs="Times New Roman"/>
          <w:b/>
          <w:sz w:val="18"/>
          <w:szCs w:val="18"/>
        </w:rPr>
        <w:t xml:space="preserve"> 3. ročník</w:t>
      </w:r>
    </w:p>
    <w:p w:rsidR="006A2DBB" w:rsidRPr="00697B42" w:rsidRDefault="006A2DBB" w:rsidP="006A2DB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Mkatabulky"/>
        <w:tblW w:w="0" w:type="auto"/>
        <w:tblLook w:val="04A0"/>
      </w:tblPr>
      <w:tblGrid>
        <w:gridCol w:w="534"/>
        <w:gridCol w:w="2126"/>
        <w:gridCol w:w="2637"/>
        <w:gridCol w:w="2637"/>
      </w:tblGrid>
      <w:tr w:rsidR="00050335" w:rsidRPr="00697B42" w:rsidTr="005E2B1D">
        <w:tc>
          <w:tcPr>
            <w:tcW w:w="534" w:type="dxa"/>
          </w:tcPr>
          <w:p w:rsidR="00050335" w:rsidRPr="00697B42" w:rsidRDefault="000503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050335" w:rsidRPr="00697B42" w:rsidRDefault="000503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i/>
                <w:sz w:val="18"/>
                <w:szCs w:val="18"/>
              </w:rPr>
              <w:t>Časové rozvržení</w:t>
            </w:r>
          </w:p>
        </w:tc>
        <w:tc>
          <w:tcPr>
            <w:tcW w:w="2637" w:type="dxa"/>
          </w:tcPr>
          <w:p w:rsidR="00050335" w:rsidRPr="00697B42" w:rsidRDefault="00A01DA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i/>
                <w:sz w:val="18"/>
                <w:szCs w:val="18"/>
              </w:rPr>
              <w:t>Téma, výstupy a kompetence</w:t>
            </w:r>
          </w:p>
        </w:tc>
        <w:tc>
          <w:tcPr>
            <w:tcW w:w="2637" w:type="dxa"/>
          </w:tcPr>
          <w:p w:rsidR="00050335" w:rsidRPr="00697B42" w:rsidRDefault="000503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i/>
                <w:sz w:val="18"/>
                <w:szCs w:val="18"/>
              </w:rPr>
              <w:t>Učivo/ prázdniny/svátky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 w:rsidP="003A4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6" w:type="dxa"/>
          </w:tcPr>
          <w:p w:rsidR="009A591C" w:rsidRPr="00697B42" w:rsidRDefault="009A591C" w:rsidP="003A4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03. 09. - 07. 09. 2012</w:t>
            </w:r>
          </w:p>
        </w:tc>
        <w:tc>
          <w:tcPr>
            <w:tcW w:w="2637" w:type="dxa"/>
            <w:vMerge w:val="restart"/>
          </w:tcPr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Poznává základy bezpečnosti při práci.</w:t>
            </w:r>
          </w:p>
          <w:p w:rsidR="009A591C" w:rsidRPr="00697B42" w:rsidRDefault="00B94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Rozpoznává a využívá prvky výtvarného vyjádření</w:t>
            </w:r>
            <w:r w:rsidR="00C238F4" w:rsidRPr="00697B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941E5" w:rsidRPr="00697B42" w:rsidRDefault="00B94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Rozpozná teplé a studené barvy</w:t>
            </w:r>
            <w:r w:rsidR="00C238F4" w:rsidRPr="00697B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941E5" w:rsidRPr="00697B42" w:rsidRDefault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B941E5" w:rsidRPr="00697B42">
              <w:rPr>
                <w:rFonts w:ascii="Times New Roman" w:hAnsi="Times New Roman" w:cs="Times New Roman"/>
                <w:sz w:val="18"/>
                <w:szCs w:val="18"/>
              </w:rPr>
              <w:t>reslí, maluje, modeluje, stříhá</w:t>
            </w: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941E5" w:rsidRPr="00697B42" w:rsidRDefault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B941E5" w:rsidRPr="00697B42">
              <w:rPr>
                <w:rFonts w:ascii="Times New Roman" w:hAnsi="Times New Roman" w:cs="Times New Roman"/>
                <w:sz w:val="18"/>
                <w:szCs w:val="18"/>
              </w:rPr>
              <w:t>ytváří dekorativní a pro</w:t>
            </w:r>
            <w:r w:rsidR="00CD6FD0" w:rsidRPr="00697B4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941E5" w:rsidRPr="00697B42">
              <w:rPr>
                <w:rFonts w:ascii="Times New Roman" w:hAnsi="Times New Roman" w:cs="Times New Roman"/>
                <w:sz w:val="18"/>
                <w:szCs w:val="18"/>
              </w:rPr>
              <w:t>torové prác</w:t>
            </w:r>
            <w:r w:rsidR="00CD6FD0" w:rsidRPr="00697B4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D6FD0" w:rsidRPr="00697B42" w:rsidRDefault="00CD6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Rozvíjí smysl pro rytmus</w:t>
            </w:r>
            <w:r w:rsidR="00C238F4" w:rsidRPr="00697B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D6FD0" w:rsidRPr="00697B42" w:rsidRDefault="00CD6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Zdokonaluje vystřihování a nalepování</w:t>
            </w:r>
            <w:r w:rsidR="00C238F4" w:rsidRPr="00697B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D6FD0" w:rsidRPr="00697B42" w:rsidRDefault="00CD6FD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Rozvíjí prostorovou představivost</w:t>
            </w:r>
            <w:r w:rsidR="00C238F4" w:rsidRPr="00697B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37" w:type="dxa"/>
          </w:tcPr>
          <w:p w:rsidR="009A591C" w:rsidRPr="00697B42" w:rsidRDefault="00B94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Úvod do vyučování, bezpečnost při hodinách, pomůcky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10. 09. -14. 09. 2012</w:t>
            </w:r>
          </w:p>
        </w:tc>
        <w:tc>
          <w:tcPr>
            <w:tcW w:w="2637" w:type="dxa"/>
            <w:vMerge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B941E5" w:rsidP="000E6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Náměty z prázdnin, vyprávění podle nakresleného obrázku</w:t>
            </w:r>
          </w:p>
          <w:p w:rsidR="00B941E5" w:rsidRPr="00697B42" w:rsidRDefault="00B941E5" w:rsidP="000E6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Zelenina v košíku – kombinovaná technika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17. 09. - 21. 09. 2012</w:t>
            </w:r>
          </w:p>
        </w:tc>
        <w:tc>
          <w:tcPr>
            <w:tcW w:w="2637" w:type="dxa"/>
            <w:vMerge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B94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Barevná mandala - vybarvování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24. 09. - 28. 09. 2012</w:t>
            </w:r>
          </w:p>
        </w:tc>
        <w:tc>
          <w:tcPr>
            <w:tcW w:w="2637" w:type="dxa"/>
            <w:vMerge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B941E5" w:rsidRPr="00697B42" w:rsidRDefault="00CD6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Podzimní v</w:t>
            </w:r>
            <w:r w:rsidR="00B941E5" w:rsidRPr="00697B42">
              <w:rPr>
                <w:rFonts w:ascii="Times New Roman" w:hAnsi="Times New Roman" w:cs="Times New Roman"/>
                <w:sz w:val="18"/>
                <w:szCs w:val="18"/>
              </w:rPr>
              <w:t>laštovky</w:t>
            </w:r>
          </w:p>
          <w:p w:rsidR="009A591C" w:rsidRPr="00697B42" w:rsidRDefault="009A59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i/>
                <w:sz w:val="18"/>
                <w:szCs w:val="18"/>
              </w:rPr>
              <w:t>Den české státnosti – 28. 9.</w:t>
            </w:r>
          </w:p>
        </w:tc>
      </w:tr>
      <w:tr w:rsidR="00A01DA1" w:rsidRPr="00697B42" w:rsidTr="005E2B1D">
        <w:tc>
          <w:tcPr>
            <w:tcW w:w="534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i/>
                <w:color w:val="FFFF00"/>
                <w:sz w:val="18"/>
                <w:szCs w:val="18"/>
              </w:rPr>
            </w:pP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01. 10. -05. 10. 2012</w:t>
            </w:r>
          </w:p>
        </w:tc>
        <w:tc>
          <w:tcPr>
            <w:tcW w:w="2637" w:type="dxa"/>
            <w:vMerge w:val="restart"/>
          </w:tcPr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 xml:space="preserve">Seznamuje se 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 xml:space="preserve">se základními návyky 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 xml:space="preserve">a postupy při práci 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s barvami.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Učí se organizovat si práci.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Poznává a osvojuje si vlastnosti jednotlivých výtvarných materiálů, se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kterými bude nadále pracovat.</w:t>
            </w:r>
          </w:p>
          <w:p w:rsidR="00C238F4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 xml:space="preserve">Objevování možnosti hry s linií a barvou. </w:t>
            </w:r>
          </w:p>
          <w:p w:rsidR="009A591C" w:rsidRPr="00697B42" w:rsidRDefault="009A591C" w:rsidP="00C238F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B94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 xml:space="preserve">Praktické seznamování žáků s různými výtvarnými technikami Podzimní tématika </w:t>
            </w:r>
          </w:p>
          <w:p w:rsidR="00B941E5" w:rsidRPr="00697B42" w:rsidRDefault="00B94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obtisky listů, ježek – otisk ruky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08. 10. - 12. 10. 2012</w:t>
            </w:r>
          </w:p>
        </w:tc>
        <w:tc>
          <w:tcPr>
            <w:tcW w:w="2637" w:type="dxa"/>
            <w:vMerge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B94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Obkreslení připravené šablony a dokreslení detailů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15. 10. - 19. 10. 2012</w:t>
            </w:r>
          </w:p>
        </w:tc>
        <w:tc>
          <w:tcPr>
            <w:tcW w:w="2637" w:type="dxa"/>
            <w:vMerge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CD6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Šípky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22. 10. - 26. 10. 2012</w:t>
            </w:r>
          </w:p>
        </w:tc>
        <w:tc>
          <w:tcPr>
            <w:tcW w:w="2637" w:type="dxa"/>
            <w:vMerge/>
          </w:tcPr>
          <w:p w:rsidR="009A591C" w:rsidRPr="00697B42" w:rsidRDefault="009A591C">
            <w:pPr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  <w:t>Podzimní prázdniny připadnou na čtvrtek 25. října a pátek 26. října 2012.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29. 10 - 02. 11. 2012</w:t>
            </w:r>
          </w:p>
        </w:tc>
        <w:tc>
          <w:tcPr>
            <w:tcW w:w="2637" w:type="dxa"/>
            <w:vMerge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CD6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Pozvánka na sportovní událost, utkání</w:t>
            </w:r>
          </w:p>
        </w:tc>
      </w:tr>
      <w:tr w:rsidR="00A01DA1" w:rsidRPr="00697B42" w:rsidTr="005E2B1D">
        <w:tc>
          <w:tcPr>
            <w:tcW w:w="534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05. 11. - 09. 11. 2012</w:t>
            </w:r>
          </w:p>
        </w:tc>
        <w:tc>
          <w:tcPr>
            <w:tcW w:w="2637" w:type="dxa"/>
            <w:vMerge w:val="restart"/>
          </w:tcPr>
          <w:p w:rsidR="00C238F4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Interpretuje podle svých schopností různá vizuálně obrazná vyjádření.</w:t>
            </w:r>
          </w:p>
          <w:p w:rsidR="00C238F4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Porovnává odlišné interpretace se svojí dosavadní zkušeností.</w:t>
            </w:r>
          </w:p>
          <w:p w:rsidR="009A591C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Pokoušení se podle vlastních schopností o svůj vizuální obraz.</w:t>
            </w:r>
          </w:p>
        </w:tc>
        <w:tc>
          <w:tcPr>
            <w:tcW w:w="2637" w:type="dxa"/>
          </w:tcPr>
          <w:p w:rsidR="009A591C" w:rsidRPr="00697B42" w:rsidRDefault="00CD6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Podzimní strom- koláž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12. 11. - 16. 11. 2012</w:t>
            </w:r>
          </w:p>
        </w:tc>
        <w:tc>
          <w:tcPr>
            <w:tcW w:w="2637" w:type="dxa"/>
            <w:vMerge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i/>
                <w:sz w:val="18"/>
                <w:szCs w:val="18"/>
              </w:rPr>
              <w:t>17. 11. Den svobody a demokracie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19. 11. - 23. 11. 2012</w:t>
            </w:r>
          </w:p>
        </w:tc>
        <w:tc>
          <w:tcPr>
            <w:tcW w:w="2637" w:type="dxa"/>
            <w:vMerge/>
          </w:tcPr>
          <w:p w:rsidR="009A591C" w:rsidRPr="00697B42" w:rsidRDefault="009A591C" w:rsidP="00190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CD6FD0" w:rsidP="0005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Postava pohádkového skřítka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26. 11. - 30. 11. 2012</w:t>
            </w:r>
          </w:p>
        </w:tc>
        <w:tc>
          <w:tcPr>
            <w:tcW w:w="2637" w:type="dxa"/>
            <w:vMerge/>
          </w:tcPr>
          <w:p w:rsidR="009A591C" w:rsidRPr="00697B42" w:rsidRDefault="009A591C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CD6FD0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Portrét spolužáka</w:t>
            </w:r>
          </w:p>
        </w:tc>
      </w:tr>
      <w:tr w:rsidR="00A01DA1" w:rsidRPr="00697B42" w:rsidTr="005E2B1D">
        <w:tc>
          <w:tcPr>
            <w:tcW w:w="534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 w:rsidP="00F85B79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 w:rsidP="00F85B79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03. 12. - 07. 12. 2012</w:t>
            </w:r>
          </w:p>
        </w:tc>
        <w:tc>
          <w:tcPr>
            <w:tcW w:w="2637" w:type="dxa"/>
            <w:vMerge w:val="restart"/>
          </w:tcPr>
          <w:p w:rsidR="00C238F4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Rozlišování tvarů, barvy a struktury.</w:t>
            </w:r>
          </w:p>
          <w:p w:rsidR="00C238F4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Učení se pozorovat přírodu i své okolí.</w:t>
            </w:r>
          </w:p>
          <w:p w:rsidR="00C238F4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Rozvíjení svého citu pro prostor.</w:t>
            </w:r>
          </w:p>
          <w:p w:rsidR="00C238F4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Připomínání zásady bezpečnosti a hygieny při práci ve výtvarné výchově.</w:t>
            </w:r>
          </w:p>
          <w:p w:rsidR="00E26E76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Rozvíjení svých pozorovacích schopnosti</w:t>
            </w:r>
          </w:p>
        </w:tc>
        <w:tc>
          <w:tcPr>
            <w:tcW w:w="2637" w:type="dxa"/>
          </w:tcPr>
          <w:p w:rsidR="009A591C" w:rsidRPr="00697B42" w:rsidRDefault="00B941E5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Zimní náměty</w:t>
            </w:r>
          </w:p>
          <w:p w:rsidR="00CD6FD0" w:rsidRPr="00697B42" w:rsidRDefault="00CD6FD0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Stromy v zimě – foukání s tuší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10. 12. - 14. 12. 2012</w:t>
            </w:r>
          </w:p>
        </w:tc>
        <w:tc>
          <w:tcPr>
            <w:tcW w:w="2637" w:type="dxa"/>
            <w:vMerge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B94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Sněhulák, zimní sporty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17. 12. - 21. 12.2012</w:t>
            </w:r>
          </w:p>
        </w:tc>
        <w:tc>
          <w:tcPr>
            <w:tcW w:w="2637" w:type="dxa"/>
            <w:vMerge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CD6FD0" w:rsidP="00CD6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Vánoční přání, PF 2013</w:t>
            </w:r>
          </w:p>
        </w:tc>
      </w:tr>
      <w:tr w:rsidR="009A591C" w:rsidRPr="00697B42" w:rsidTr="005E2B1D">
        <w:tc>
          <w:tcPr>
            <w:tcW w:w="534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126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24. 12. - 28. 12. 2012</w:t>
            </w:r>
          </w:p>
        </w:tc>
        <w:tc>
          <w:tcPr>
            <w:tcW w:w="2637" w:type="dxa"/>
            <w:vMerge/>
          </w:tcPr>
          <w:p w:rsidR="009A591C" w:rsidRPr="00697B42" w:rsidRDefault="009A59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9A591C" w:rsidRPr="00697B42" w:rsidRDefault="009A59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i/>
                <w:sz w:val="18"/>
                <w:szCs w:val="18"/>
              </w:rPr>
              <w:t>Vánoční prázdniny budou zahájeny v sobotu 22. prosince 2012 a skončí ve středu 2. ledna 2013.</w:t>
            </w:r>
          </w:p>
        </w:tc>
      </w:tr>
      <w:tr w:rsidR="00A01DA1" w:rsidRPr="00697B42" w:rsidTr="005E2B1D">
        <w:tc>
          <w:tcPr>
            <w:tcW w:w="534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i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i/>
                <w:color w:val="FFFF00"/>
                <w:sz w:val="18"/>
                <w:szCs w:val="18"/>
              </w:rPr>
            </w:pP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 w:rsidP="00B16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126" w:type="dxa"/>
          </w:tcPr>
          <w:p w:rsidR="00E26E76" w:rsidRPr="00697B42" w:rsidRDefault="00E26E76" w:rsidP="00B16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01. 01. - 04. 01. 2013</w:t>
            </w:r>
          </w:p>
        </w:tc>
        <w:tc>
          <w:tcPr>
            <w:tcW w:w="2637" w:type="dxa"/>
            <w:vMerge w:val="restart"/>
          </w:tcPr>
          <w:p w:rsidR="00C238F4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Rozvíjení pozorovacích schopností a paměti.</w:t>
            </w:r>
          </w:p>
          <w:p w:rsidR="00C238F4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Rozvíjí svůj smysl pro výtvarný rytmus a též smysl pro řešení plochy s využitím barevných prvků.</w:t>
            </w:r>
          </w:p>
          <w:p w:rsidR="00C238F4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Zkoušení přiměřeného ředění a míchání barev.</w:t>
            </w:r>
          </w:p>
          <w:p w:rsidR="00E26E76" w:rsidRPr="00697B42" w:rsidRDefault="00C238F4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Rozvíjení svého citu pro barvu, proporce a prostor.</w:t>
            </w:r>
          </w:p>
        </w:tc>
        <w:tc>
          <w:tcPr>
            <w:tcW w:w="2637" w:type="dxa"/>
          </w:tcPr>
          <w:p w:rsidR="00E26E76" w:rsidRPr="00697B42" w:rsidRDefault="00E26E76" w:rsidP="00113E4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i/>
                <w:sz w:val="18"/>
                <w:szCs w:val="18"/>
              </w:rPr>
              <w:t>Vyučování začne ve čtvrtek 3. 1. 2013.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07. 01. - 11. 01. 2013</w:t>
            </w:r>
          </w:p>
        </w:tc>
        <w:tc>
          <w:tcPr>
            <w:tcW w:w="2637" w:type="dxa"/>
            <w:vMerge/>
          </w:tcPr>
          <w:p w:rsidR="00E26E76" w:rsidRPr="00697B42" w:rsidRDefault="00E26E76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CD6FD0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Ilustrace známé pohádky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14. 01. – 18. 01. 2013</w:t>
            </w:r>
          </w:p>
        </w:tc>
        <w:tc>
          <w:tcPr>
            <w:tcW w:w="2637" w:type="dxa"/>
            <w:vMerge/>
          </w:tcPr>
          <w:p w:rsidR="00E26E76" w:rsidRPr="00697B42" w:rsidRDefault="00E26E76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CD6FD0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Obal na knihu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21. 01. -25. 01. 2013</w:t>
            </w:r>
          </w:p>
        </w:tc>
        <w:tc>
          <w:tcPr>
            <w:tcW w:w="2637" w:type="dxa"/>
            <w:vMerge/>
          </w:tcPr>
          <w:p w:rsidR="00E26E76" w:rsidRPr="00697B42" w:rsidRDefault="00E26E76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CD6FD0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Kresba perem, druhy čar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28. 01. - 01. 02. 2013</w:t>
            </w:r>
          </w:p>
        </w:tc>
        <w:tc>
          <w:tcPr>
            <w:tcW w:w="2637" w:type="dxa"/>
            <w:vMerge/>
          </w:tcPr>
          <w:p w:rsidR="00E26E76" w:rsidRPr="00697B42" w:rsidRDefault="00E26E76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D6FD0" w:rsidRPr="00697B42" w:rsidRDefault="00CD6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Práce s časopisy – koláže</w:t>
            </w:r>
          </w:p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i/>
                <w:sz w:val="18"/>
                <w:szCs w:val="18"/>
              </w:rPr>
              <w:t>Jednodenní pololetní prázdniny připadnou na pátek 1. února 2013</w:t>
            </w: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01DA1" w:rsidRPr="00697B42" w:rsidTr="005E2B1D">
        <w:tc>
          <w:tcPr>
            <w:tcW w:w="534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 w:rsidP="00C23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i/>
                <w:color w:val="FFFF00"/>
                <w:sz w:val="18"/>
                <w:szCs w:val="18"/>
              </w:rPr>
            </w:pP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04. 02. - 08. 02. 2013</w:t>
            </w:r>
          </w:p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  <w:vMerge w:val="restart"/>
          </w:tcPr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Aktivní práce s ilustrací, poznávání obrázků dětských ilustrátorů tj. Josef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 xml:space="preserve">Lada, Zdeněk </w:t>
            </w:r>
            <w:proofErr w:type="spellStart"/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Miler</w:t>
            </w:r>
            <w:proofErr w:type="spellEnd"/>
            <w:r w:rsidRPr="00697B42">
              <w:rPr>
                <w:rFonts w:ascii="Times New Roman" w:hAnsi="Times New Roman" w:cs="Times New Roman"/>
                <w:sz w:val="18"/>
                <w:szCs w:val="18"/>
              </w:rPr>
              <w:t xml:space="preserve"> a Helena </w:t>
            </w:r>
            <w:proofErr w:type="spellStart"/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Zmatlíková</w:t>
            </w:r>
            <w:proofErr w:type="spellEnd"/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Porovnávání ilustrací a poznávání různých vyjadřovacích prostředků.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Poznávání a zobrazování tvarů a funkcí věcí.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Učení se pozorovat přírodu a své okolí.</w:t>
            </w:r>
          </w:p>
          <w:p w:rsidR="00E26E76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Zkoušení zachytit postavu v klidu.</w:t>
            </w:r>
          </w:p>
        </w:tc>
        <w:tc>
          <w:tcPr>
            <w:tcW w:w="2637" w:type="dxa"/>
          </w:tcPr>
          <w:p w:rsidR="00E26E76" w:rsidRPr="00697B42" w:rsidRDefault="00C238F4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Ilustrace. </w:t>
            </w:r>
            <w:r w:rsidR="00CD6FD0" w:rsidRPr="00697B42">
              <w:rPr>
                <w:rFonts w:ascii="Times New Roman" w:hAnsi="Times New Roman" w:cs="Times New Roman"/>
                <w:sz w:val="18"/>
                <w:szCs w:val="18"/>
              </w:rPr>
              <w:t>Geometrické tvary, bramborová tiskátka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11. 02. - 15. 02. 2013</w:t>
            </w:r>
          </w:p>
        </w:tc>
        <w:tc>
          <w:tcPr>
            <w:tcW w:w="2637" w:type="dxa"/>
            <w:vMerge/>
          </w:tcPr>
          <w:p w:rsidR="00E26E76" w:rsidRPr="00697B42" w:rsidRDefault="00E26E76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CD6FD0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Náhrdelník z těstovin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18. 02. - 22. 02. 2013</w:t>
            </w:r>
          </w:p>
        </w:tc>
        <w:tc>
          <w:tcPr>
            <w:tcW w:w="2637" w:type="dxa"/>
            <w:vMerge/>
          </w:tcPr>
          <w:p w:rsidR="00E26E76" w:rsidRPr="00697B42" w:rsidRDefault="00E26E76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CD6FD0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Poslech hudby- v</w:t>
            </w:r>
            <w:r w:rsidR="00C238F4" w:rsidRPr="00697B42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jádření pocitů barvou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25. 02. - 01. 03. 2013</w:t>
            </w:r>
          </w:p>
        </w:tc>
        <w:tc>
          <w:tcPr>
            <w:tcW w:w="2637" w:type="dxa"/>
            <w:vMerge/>
          </w:tcPr>
          <w:p w:rsidR="00E26E76" w:rsidRPr="00697B42" w:rsidRDefault="00E26E76">
            <w:pPr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  <w:t>Jarní prázdniny</w:t>
            </w:r>
          </w:p>
        </w:tc>
      </w:tr>
      <w:tr w:rsidR="00A01DA1" w:rsidRPr="00697B42" w:rsidTr="005E2B1D">
        <w:tc>
          <w:tcPr>
            <w:tcW w:w="534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CD6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Práce s barevným papírem – ptáci, ryby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04. 03. - 08. 03. 2013</w:t>
            </w:r>
          </w:p>
        </w:tc>
        <w:tc>
          <w:tcPr>
            <w:tcW w:w="2637" w:type="dxa"/>
            <w:vMerge w:val="restart"/>
          </w:tcPr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Zjišťuje vlastnosti plastických materiálů při modelování.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Poznává a zobrazuje tvary a funkce věcí.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Porovnává různé vyjadřovací prostředky.</w:t>
            </w:r>
          </w:p>
          <w:p w:rsidR="00E26E76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Učí se pozorovat přírodu i své okolí.</w:t>
            </w:r>
          </w:p>
        </w:tc>
        <w:tc>
          <w:tcPr>
            <w:tcW w:w="2637" w:type="dxa"/>
          </w:tcPr>
          <w:p w:rsidR="00E26E76" w:rsidRPr="00697B42" w:rsidRDefault="00B941E5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Jarní náměty – květiny, zvířata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 w:rsidP="00B16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126" w:type="dxa"/>
          </w:tcPr>
          <w:p w:rsidR="00E26E76" w:rsidRPr="00697B42" w:rsidRDefault="00E26E76" w:rsidP="00B16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 xml:space="preserve">11. 03. - 15. 03. 2013. </w:t>
            </w:r>
          </w:p>
        </w:tc>
        <w:tc>
          <w:tcPr>
            <w:tcW w:w="2637" w:type="dxa"/>
            <w:vMerge/>
          </w:tcPr>
          <w:p w:rsidR="00E26E76" w:rsidRPr="00697B42" w:rsidRDefault="00E26E76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CD6FD0" w:rsidP="009D601F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Velikonoční přáníčka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18. 03. - 22. 03. 2013</w:t>
            </w:r>
          </w:p>
        </w:tc>
        <w:tc>
          <w:tcPr>
            <w:tcW w:w="2637" w:type="dxa"/>
            <w:vMerge/>
          </w:tcPr>
          <w:p w:rsidR="00E26E76" w:rsidRPr="00697B42" w:rsidRDefault="00E26E76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B941E5" w:rsidP="009D601F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Dekorativní práce, kreslení a zdobení velikonočních vajíček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25. 03. - 29. 03. 2013</w:t>
            </w:r>
          </w:p>
        </w:tc>
        <w:tc>
          <w:tcPr>
            <w:tcW w:w="2637" w:type="dxa"/>
            <w:vMerge/>
          </w:tcPr>
          <w:p w:rsidR="00E26E76" w:rsidRPr="00697B42" w:rsidRDefault="00E26E76">
            <w:pPr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E26E76">
            <w:pPr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  <w:t>Velikonoční prázdniny</w:t>
            </w:r>
            <w:r w:rsidRPr="00697B4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697B42">
              <w:rPr>
                <w:rFonts w:ascii="Times New Roman" w:hAnsi="Times New Roman" w:cs="Times New Roman"/>
                <w:i/>
                <w:sz w:val="18"/>
                <w:szCs w:val="18"/>
              </w:rPr>
              <w:t>připadnou</w:t>
            </w:r>
            <w:r w:rsidRPr="00697B4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697B42"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  <w:t>na čtvrtek 28. března a pátek 29. března 2013.</w:t>
            </w:r>
          </w:p>
        </w:tc>
      </w:tr>
      <w:tr w:rsidR="00A01DA1" w:rsidRPr="00697B42" w:rsidTr="005E2B1D">
        <w:tc>
          <w:tcPr>
            <w:tcW w:w="534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8"/>
                <w:szCs w:val="18"/>
              </w:rPr>
            </w:pP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 xml:space="preserve"> 01. 04. - 05. 04. 2013</w:t>
            </w:r>
          </w:p>
        </w:tc>
        <w:tc>
          <w:tcPr>
            <w:tcW w:w="2637" w:type="dxa"/>
            <w:vMerge w:val="restart"/>
          </w:tcPr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Rozlišení pojmů: hračka – loutka – školní potřeba.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Interpretování podle svých schopností různá vizuálně obrazná vyjádření.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Seznamování se s pracemi známých malířů (Aleš, Mánes).</w:t>
            </w:r>
          </w:p>
          <w:p w:rsidR="00E26E76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Rozvíjení pozorovacích schopností a paměti.</w:t>
            </w:r>
          </w:p>
        </w:tc>
        <w:tc>
          <w:tcPr>
            <w:tcW w:w="2637" w:type="dxa"/>
          </w:tcPr>
          <w:p w:rsidR="00E26E76" w:rsidRPr="00697B42" w:rsidRDefault="00B941E5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Louka – květiny, ptáci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 xml:space="preserve"> 08. 04. - 12. 04. 2013</w:t>
            </w:r>
          </w:p>
        </w:tc>
        <w:tc>
          <w:tcPr>
            <w:tcW w:w="2637" w:type="dxa"/>
            <w:vMerge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B941E5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Hledání přírodního materiálu, sestavování obrazců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15. 04. - 19. 04. 2013</w:t>
            </w:r>
          </w:p>
        </w:tc>
        <w:tc>
          <w:tcPr>
            <w:tcW w:w="2637" w:type="dxa"/>
            <w:vMerge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CD6FD0">
            <w:pPr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Krajina na neznámé planetě, Kosmonaut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22. 4. - 26. 04. 2013</w:t>
            </w:r>
          </w:p>
        </w:tc>
        <w:tc>
          <w:tcPr>
            <w:tcW w:w="2637" w:type="dxa"/>
            <w:vMerge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CD6FD0">
            <w:pPr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Podmořský svět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29. 4. - 03. 05. 2013</w:t>
            </w:r>
          </w:p>
        </w:tc>
        <w:tc>
          <w:tcPr>
            <w:tcW w:w="2637" w:type="dxa"/>
            <w:vMerge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CD6FD0">
            <w:pPr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Kvetoucí stromy </w:t>
            </w:r>
          </w:p>
        </w:tc>
      </w:tr>
      <w:tr w:rsidR="00A01DA1" w:rsidRPr="00697B42" w:rsidTr="005E2B1D">
        <w:tc>
          <w:tcPr>
            <w:tcW w:w="534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Style w:val="Siln"/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 xml:space="preserve"> 06. 05. - 10. 05. 2013</w:t>
            </w:r>
          </w:p>
        </w:tc>
        <w:tc>
          <w:tcPr>
            <w:tcW w:w="2637" w:type="dxa"/>
            <w:vMerge w:val="restart"/>
          </w:tcPr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Zkoušení zachytit postavu v pohybu, v prostoru.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Rozvíjení svého smyslu pro výtvarný rytmus a též smysl pro řešení plochy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s využitím barevných prvků.</w:t>
            </w:r>
          </w:p>
          <w:p w:rsidR="00E26E76" w:rsidRPr="00697B42" w:rsidRDefault="00C238F4" w:rsidP="00C238F4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Pozorování přírody i svého okolí.</w:t>
            </w:r>
          </w:p>
        </w:tc>
        <w:tc>
          <w:tcPr>
            <w:tcW w:w="2637" w:type="dxa"/>
          </w:tcPr>
          <w:p w:rsidR="00E26E76" w:rsidRPr="00697B42" w:rsidRDefault="00CD6FD0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Květiny ve váze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13. 05. - 17. 05. 2013</w:t>
            </w:r>
          </w:p>
        </w:tc>
        <w:tc>
          <w:tcPr>
            <w:tcW w:w="2637" w:type="dxa"/>
            <w:vMerge/>
          </w:tcPr>
          <w:p w:rsidR="00E26E76" w:rsidRPr="00697B42" w:rsidRDefault="00E26E76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CD6FD0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Hra s barvou – rozfoukání barev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20. 05. - 24. 05. 2013</w:t>
            </w:r>
          </w:p>
        </w:tc>
        <w:tc>
          <w:tcPr>
            <w:tcW w:w="2637" w:type="dxa"/>
            <w:vMerge/>
          </w:tcPr>
          <w:p w:rsidR="00E26E76" w:rsidRPr="00697B42" w:rsidRDefault="00E26E76" w:rsidP="00F85B79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CD6FD0" w:rsidP="00F85B79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Kresba v přírodě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27. 05. - 31. 05. 2013</w:t>
            </w:r>
          </w:p>
        </w:tc>
        <w:tc>
          <w:tcPr>
            <w:tcW w:w="2637" w:type="dxa"/>
            <w:vMerge/>
          </w:tcPr>
          <w:p w:rsidR="00E26E76" w:rsidRPr="00697B42" w:rsidRDefault="00E26E76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B941E5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97B42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Vyjádření pocitů</w:t>
            </w:r>
          </w:p>
        </w:tc>
      </w:tr>
      <w:tr w:rsidR="00A01DA1" w:rsidRPr="00697B42" w:rsidTr="005E2B1D">
        <w:tc>
          <w:tcPr>
            <w:tcW w:w="534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A01DA1" w:rsidRPr="00697B42" w:rsidRDefault="00A01DA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Style w:val="Siln"/>
                <w:rFonts w:ascii="Times New Roman" w:hAnsi="Times New Roman" w:cs="Times New Roman"/>
                <w:b w:val="0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A01DA1" w:rsidRPr="00697B42" w:rsidRDefault="00A01DA1">
            <w:pPr>
              <w:rPr>
                <w:rStyle w:val="Siln"/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 xml:space="preserve"> 03. 06. - 07. 06. 2013</w:t>
            </w:r>
          </w:p>
        </w:tc>
        <w:tc>
          <w:tcPr>
            <w:tcW w:w="2637" w:type="dxa"/>
            <w:vMerge w:val="restart"/>
          </w:tcPr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Na základě vlastní zkušenosti nalézání a do komunikace zapojování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obsahu vizuálně obrazných vyjádření, která samostatně vytvořil, vybral,</w:t>
            </w:r>
          </w:p>
          <w:p w:rsidR="00C238F4" w:rsidRPr="00697B42" w:rsidRDefault="00C238F4" w:rsidP="00C23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upravil.</w:t>
            </w:r>
          </w:p>
          <w:p w:rsidR="00E26E76" w:rsidRPr="00697B42" w:rsidRDefault="00C238F4" w:rsidP="00C238F4">
            <w:pPr>
              <w:rPr>
                <w:bCs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Porovnávání odlišné interpretace se svojí dosavadní zkušeností.</w:t>
            </w:r>
          </w:p>
        </w:tc>
        <w:tc>
          <w:tcPr>
            <w:tcW w:w="2637" w:type="dxa"/>
          </w:tcPr>
          <w:p w:rsidR="00E26E76" w:rsidRPr="00697B42" w:rsidRDefault="00B94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Tematické kreslení – proměny přírody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10. 06. - 14. 06. 2013</w:t>
            </w:r>
          </w:p>
        </w:tc>
        <w:tc>
          <w:tcPr>
            <w:tcW w:w="2637" w:type="dxa"/>
            <w:vMerge/>
          </w:tcPr>
          <w:p w:rsidR="00E26E76" w:rsidRPr="00697B42" w:rsidRDefault="00E26E76">
            <w:pPr>
              <w:rPr>
                <w:bCs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B94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Práce s barvou kontrast, harmonie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2126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17. 06. - 21. 06. 2013</w:t>
            </w:r>
          </w:p>
        </w:tc>
        <w:tc>
          <w:tcPr>
            <w:tcW w:w="2637" w:type="dxa"/>
            <w:vMerge/>
          </w:tcPr>
          <w:p w:rsidR="00E26E76" w:rsidRPr="00697B42" w:rsidRDefault="00E26E76">
            <w:pPr>
              <w:rPr>
                <w:bCs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CD6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Těšíme se na prázdniny</w:t>
            </w:r>
          </w:p>
        </w:tc>
      </w:tr>
      <w:tr w:rsidR="00E26E76" w:rsidRPr="00697B42" w:rsidTr="005E2B1D">
        <w:tc>
          <w:tcPr>
            <w:tcW w:w="534" w:type="dxa"/>
          </w:tcPr>
          <w:p w:rsidR="00E26E76" w:rsidRPr="00697B42" w:rsidRDefault="00E26E76" w:rsidP="00B16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2126" w:type="dxa"/>
          </w:tcPr>
          <w:p w:rsidR="00E26E76" w:rsidRPr="00697B42" w:rsidRDefault="00E26E76" w:rsidP="00B16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24. 06. - 28. 06. 2013</w:t>
            </w:r>
          </w:p>
        </w:tc>
        <w:tc>
          <w:tcPr>
            <w:tcW w:w="2637" w:type="dxa"/>
            <w:vMerge/>
          </w:tcPr>
          <w:p w:rsidR="00E26E76" w:rsidRPr="00697B42" w:rsidRDefault="00E26E76">
            <w:pPr>
              <w:rPr>
                <w:bCs/>
                <w:sz w:val="18"/>
                <w:szCs w:val="18"/>
              </w:rPr>
            </w:pPr>
          </w:p>
        </w:tc>
        <w:tc>
          <w:tcPr>
            <w:tcW w:w="2637" w:type="dxa"/>
          </w:tcPr>
          <w:p w:rsidR="00E26E76" w:rsidRPr="00697B42" w:rsidRDefault="00E26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B42">
              <w:rPr>
                <w:rFonts w:ascii="Times New Roman" w:hAnsi="Times New Roman" w:cs="Times New Roman"/>
                <w:sz w:val="18"/>
                <w:szCs w:val="18"/>
              </w:rPr>
              <w:t>Závěrečné opakování</w:t>
            </w:r>
          </w:p>
        </w:tc>
      </w:tr>
    </w:tbl>
    <w:p w:rsidR="00887722" w:rsidRPr="00697B42" w:rsidRDefault="00887722" w:rsidP="00C238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887722" w:rsidRPr="00697B42" w:rsidSect="00A6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887722"/>
    <w:rsid w:val="00050335"/>
    <w:rsid w:val="00080093"/>
    <w:rsid w:val="000A37E5"/>
    <w:rsid w:val="000E62D8"/>
    <w:rsid w:val="00113E49"/>
    <w:rsid w:val="00190226"/>
    <w:rsid w:val="00221A62"/>
    <w:rsid w:val="0023287D"/>
    <w:rsid w:val="003279D9"/>
    <w:rsid w:val="00361804"/>
    <w:rsid w:val="003A4408"/>
    <w:rsid w:val="003A6676"/>
    <w:rsid w:val="003E5127"/>
    <w:rsid w:val="00474351"/>
    <w:rsid w:val="00485E7B"/>
    <w:rsid w:val="005F590D"/>
    <w:rsid w:val="006227D5"/>
    <w:rsid w:val="0063048A"/>
    <w:rsid w:val="00697B42"/>
    <w:rsid w:val="006A2DBB"/>
    <w:rsid w:val="00730E7B"/>
    <w:rsid w:val="0074634B"/>
    <w:rsid w:val="007E6D2C"/>
    <w:rsid w:val="00887722"/>
    <w:rsid w:val="009A591C"/>
    <w:rsid w:val="009D601F"/>
    <w:rsid w:val="00A01DA1"/>
    <w:rsid w:val="00A27AB9"/>
    <w:rsid w:val="00A60622"/>
    <w:rsid w:val="00A92C69"/>
    <w:rsid w:val="00B16AC6"/>
    <w:rsid w:val="00B55347"/>
    <w:rsid w:val="00B715EB"/>
    <w:rsid w:val="00B941E5"/>
    <w:rsid w:val="00BF2FBD"/>
    <w:rsid w:val="00C075B8"/>
    <w:rsid w:val="00C238F4"/>
    <w:rsid w:val="00C45DF6"/>
    <w:rsid w:val="00CD6FD0"/>
    <w:rsid w:val="00D507A7"/>
    <w:rsid w:val="00E26E76"/>
    <w:rsid w:val="00EC2F2D"/>
    <w:rsid w:val="00ED019E"/>
    <w:rsid w:val="00FC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7E5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3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A3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A3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3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0A37E5"/>
    <w:rPr>
      <w:b/>
      <w:b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A37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A37E5"/>
    <w:rPr>
      <w:b/>
      <w:bCs/>
      <w:i/>
      <w:iCs/>
      <w:color w:val="4F81BD" w:themeColor="accent1"/>
    </w:rPr>
  </w:style>
  <w:style w:type="character" w:styleId="Zdraznnintenzivn">
    <w:name w:val="Intense Emphasis"/>
    <w:basedOn w:val="Standardnpsmoodstavce"/>
    <w:uiPriority w:val="21"/>
    <w:qFormat/>
    <w:rsid w:val="000A37E5"/>
    <w:rPr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88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780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2012-10-09T21:47:00Z</cp:lastPrinted>
  <dcterms:created xsi:type="dcterms:W3CDTF">2012-09-16T11:02:00Z</dcterms:created>
  <dcterms:modified xsi:type="dcterms:W3CDTF">2012-10-09T21:50:00Z</dcterms:modified>
</cp:coreProperties>
</file>